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0A37" w14:textId="77777777" w:rsidR="001C24CA" w:rsidRPr="001C24CA" w:rsidRDefault="001C24CA" w:rsidP="001C24CA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14:paraId="58ABC223" w14:textId="77777777" w:rsidR="00F62615" w:rsidRPr="001C24CA" w:rsidRDefault="00F62615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Projektbeskrivningen </w:t>
      </w:r>
      <w:r w:rsidR="00B26710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får vara på max </w:t>
      </w:r>
      <w:r w:rsidR="00163067" w:rsidRPr="001C24CA">
        <w:rPr>
          <w:rFonts w:asciiTheme="minorHAnsi" w:hAnsiTheme="minorHAnsi"/>
          <w:i/>
          <w:color w:val="7F7F7F" w:themeColor="text1" w:themeTint="80"/>
          <w:sz w:val="20"/>
        </w:rPr>
        <w:t>5</w:t>
      </w:r>
      <w:r w:rsidR="00881D1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sidor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med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12 punkter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>s text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Text i kursiv stil är vägledande för förväntat innehåll under respektive rubrik och den vägledande texten 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bör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>tas bort ur projektbeskrivningen.</w:t>
      </w:r>
    </w:p>
    <w:p w14:paraId="5043909B" w14:textId="77777777" w:rsidR="00F53A5C" w:rsidRPr="001C24CA" w:rsidRDefault="00F53A5C" w:rsidP="00B76D10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B0F669F" w14:textId="77777777" w:rsidR="00163067" w:rsidRPr="001C24CA" w:rsidRDefault="00163067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14:paraId="28E0B336" w14:textId="77777777" w:rsidR="00B76D10" w:rsidRPr="001C24CA" w:rsidRDefault="00B76D10" w:rsidP="00B76D10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14:paraId="4F47E31A" w14:textId="77777777"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3E03709" w14:textId="77777777" w:rsidR="008A2526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1. </w:t>
      </w:r>
      <w:r w:rsidR="00C044E9" w:rsidRPr="001C24CA">
        <w:rPr>
          <w:rFonts w:asciiTheme="minorHAnsi" w:hAnsiTheme="minorHAnsi" w:cs="Times New Roman"/>
          <w:sz w:val="28"/>
        </w:rPr>
        <w:t>Projektet</w:t>
      </w:r>
      <w:r w:rsidR="00F518A2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 xml:space="preserve"> </w:t>
      </w:r>
      <w:r w:rsidR="00400E5B" w:rsidRPr="001C24CA">
        <w:rPr>
          <w:rFonts w:asciiTheme="minorHAnsi" w:hAnsiTheme="minorHAnsi" w:cs="Times New Roman"/>
          <w:sz w:val="28"/>
        </w:rPr>
        <w:t xml:space="preserve">bidrag </w:t>
      </w:r>
      <w:r w:rsidR="00C044E9" w:rsidRPr="001C24CA">
        <w:rPr>
          <w:rFonts w:asciiTheme="minorHAnsi" w:hAnsiTheme="minorHAnsi" w:cs="Times New Roman"/>
          <w:sz w:val="28"/>
        </w:rPr>
        <w:t xml:space="preserve">till </w:t>
      </w:r>
      <w:r w:rsidR="007B6540">
        <w:rPr>
          <w:rFonts w:asciiTheme="minorHAnsi" w:hAnsiTheme="minorHAnsi" w:cs="Times New Roman"/>
          <w:sz w:val="28"/>
        </w:rPr>
        <w:t>en biobaserad samhällsekonomi</w:t>
      </w:r>
    </w:p>
    <w:p w14:paraId="1BAC1EE7" w14:textId="77777777" w:rsidR="007B6540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675080">
        <w:rPr>
          <w:rFonts w:asciiTheme="minorHAnsi" w:hAnsiTheme="minorHAnsi"/>
          <w:i/>
          <w:color w:val="7F7F7F" w:themeColor="text1" w:themeTint="80"/>
          <w:sz w:val="20"/>
        </w:rPr>
        <w:t xml:space="preserve">hur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innovationen bidrar till och drar nytta av omställningen till en biobaserad samhällsekonomi.</w:t>
      </w:r>
    </w:p>
    <w:p w14:paraId="352A3419" w14:textId="77777777" w:rsidR="00D25953" w:rsidRPr="001C24CA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F1D750E" w14:textId="77777777" w:rsidR="008A2526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2. </w:t>
      </w:r>
      <w:r w:rsidR="00D47E0F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>yfte</w:t>
      </w:r>
      <w:r w:rsidR="00163067" w:rsidRPr="001C24CA">
        <w:rPr>
          <w:rFonts w:asciiTheme="minorHAnsi" w:hAnsiTheme="minorHAnsi" w:cs="Times New Roman"/>
          <w:sz w:val="28"/>
        </w:rPr>
        <w:t xml:space="preserve"> och mål</w:t>
      </w:r>
    </w:p>
    <w:p w14:paraId="182068FD" w14:textId="77777777" w:rsidR="00305097" w:rsidRPr="00305097" w:rsidRDefault="00305097" w:rsidP="0030509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7B6540">
        <w:rPr>
          <w:rFonts w:asciiTheme="minorHAnsi" w:hAnsiTheme="minorHAnsi"/>
          <w:i/>
          <w:color w:val="7F7F7F" w:themeColor="text1" w:themeTint="80"/>
          <w:sz w:val="20"/>
        </w:rPr>
        <w:t xml:space="preserve">hypotesen och </w:t>
      </w: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på vilket sätt hypotesprövningen kan leda till innovation som är nyskapande och banbrytande. </w:t>
      </w:r>
    </w:p>
    <w:p w14:paraId="2E686FA7" w14:textId="77777777" w:rsidR="00305097" w:rsidRPr="001C24CA" w:rsidRDefault="00305097" w:rsidP="0030509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– ur ett behovsägarperspektiv – de huvudsakliga samhällsutmaningar som adresseras och hur innovatio</w:t>
      </w:r>
      <w:r w:rsidR="007B6540">
        <w:rPr>
          <w:rFonts w:asciiTheme="minorHAnsi" w:hAnsiTheme="minorHAnsi"/>
          <w:i/>
          <w:color w:val="7F7F7F" w:themeColor="text1" w:themeTint="80"/>
          <w:sz w:val="20"/>
        </w:rPr>
        <w:t>nen bidrar till att lösa dessa.</w:t>
      </w:r>
    </w:p>
    <w:p w14:paraId="779026EA" w14:textId="77777777" w:rsidR="00F5617D" w:rsidRDefault="00F5617D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31E99F" w14:textId="77777777" w:rsidR="007B6540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3. </w:t>
      </w:r>
      <w:r w:rsidR="007B6540">
        <w:rPr>
          <w:rFonts w:asciiTheme="minorHAnsi" w:hAnsiTheme="minorHAnsi" w:cs="Times New Roman"/>
          <w:sz w:val="28"/>
        </w:rPr>
        <w:t>Förväntade resultat och effekter</w:t>
      </w:r>
    </w:p>
    <w:p w14:paraId="45DC7A76" w14:textId="77777777" w:rsidR="007B6540" w:rsidRPr="001C24CA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den värdekedja som projektet adresserar, samt vilka förändringar (tekniklösningar, samverkan, råvaror, kundbeteenden etc.) som innovationen förväntas leda till.</w:t>
      </w:r>
    </w:p>
    <w:p w14:paraId="3652EAE4" w14:textId="77777777" w:rsidR="007B6540" w:rsidRPr="00305097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kundvärdet och den marknadsmässiga potentialen för innovationen. </w:t>
      </w:r>
    </w:p>
    <w:p w14:paraId="260A077E" w14:textId="77777777" w:rsidR="007B6540" w:rsidRPr="001C24CA" w:rsidRDefault="007B6540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9CE3E5E" w14:textId="77777777" w:rsidR="00621E7C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4. </w:t>
      </w:r>
      <w:r w:rsidR="007B6540">
        <w:rPr>
          <w:rFonts w:asciiTheme="minorHAnsi" w:hAnsiTheme="minorHAnsi" w:cs="Times New Roman"/>
          <w:sz w:val="28"/>
        </w:rPr>
        <w:t>G</w:t>
      </w:r>
      <w:r w:rsidR="00305097">
        <w:rPr>
          <w:rFonts w:asciiTheme="minorHAnsi" w:hAnsiTheme="minorHAnsi" w:cs="Times New Roman"/>
          <w:sz w:val="28"/>
        </w:rPr>
        <w:t>enomförande</w:t>
      </w:r>
      <w:r w:rsidR="007B6540">
        <w:rPr>
          <w:rFonts w:asciiTheme="minorHAnsi" w:hAnsiTheme="minorHAnsi" w:cs="Times New Roman"/>
          <w:sz w:val="28"/>
        </w:rPr>
        <w:t xml:space="preserve"> och tidplan</w:t>
      </w:r>
    </w:p>
    <w:p w14:paraId="283B94EF" w14:textId="77777777" w:rsidR="00305097" w:rsidRPr="00305097" w:rsidRDefault="00305097" w:rsidP="0030509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projektets hypotes, samt huvudsaklig metod för hypotesprövningen. </w:t>
      </w:r>
    </w:p>
    <w:p w14:paraId="10CD672C" w14:textId="77777777" w:rsidR="00305097" w:rsidRPr="001C24CA" w:rsidRDefault="00305097" w:rsidP="0030509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tidplan och ansvar för samtliga aktiviteter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leverabler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i projektet.</w:t>
      </w:r>
    </w:p>
    <w:p w14:paraId="32FBCE5D" w14:textId="77777777" w:rsidR="00621E7C" w:rsidRPr="001C24CA" w:rsidRDefault="00621E7C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128954A" w14:textId="77777777" w:rsidR="006A6DC0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5. </w:t>
      </w:r>
      <w:r w:rsidR="00DE3C2E" w:rsidRPr="001C24CA">
        <w:rPr>
          <w:rFonts w:asciiTheme="minorHAnsi" w:hAnsiTheme="minorHAnsi" w:cs="Times New Roman"/>
          <w:sz w:val="28"/>
        </w:rPr>
        <w:t>Aktör</w:t>
      </w:r>
      <w:r w:rsidR="00C87D22">
        <w:rPr>
          <w:rFonts w:asciiTheme="minorHAnsi" w:hAnsiTheme="minorHAnsi" w:cs="Times New Roman"/>
          <w:sz w:val="28"/>
        </w:rPr>
        <w:t>er</w:t>
      </w:r>
      <w:r w:rsidR="007536DB" w:rsidRPr="001C24CA">
        <w:rPr>
          <w:rFonts w:asciiTheme="minorHAnsi" w:hAnsiTheme="minorHAnsi" w:cs="Times New Roman"/>
          <w:sz w:val="28"/>
        </w:rPr>
        <w:t xml:space="preserve"> och </w:t>
      </w:r>
      <w:r w:rsidR="0092608D" w:rsidRPr="001C24CA">
        <w:rPr>
          <w:rFonts w:asciiTheme="minorHAnsi" w:hAnsiTheme="minorHAnsi" w:cs="Times New Roman"/>
          <w:sz w:val="28"/>
        </w:rPr>
        <w:t>projektorganisation</w:t>
      </w:r>
    </w:p>
    <w:p w14:paraId="0CF3E0A6" w14:textId="77777777" w:rsidR="001360CA" w:rsidRPr="001C24CA" w:rsidRDefault="001360CA" w:rsidP="00071C4E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</w:t>
      </w:r>
      <w:r w:rsidR="00BC7FA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="00BC7FA5" w:rsidRPr="001C24CA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14:paraId="02FDEC98" w14:textId="77777777" w:rsidR="0092608D" w:rsidRPr="001C24CA" w:rsidRDefault="0092608D" w:rsidP="00071C4E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organisationen</w:t>
      </w:r>
      <w:r w:rsidR="00163067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för ledning och genomförande av projektet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626A293E" w14:textId="77777777" w:rsidR="00303813" w:rsidRDefault="00303813" w:rsidP="00303813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könsfördelning i projektet i nedanstående tabell.</w:t>
      </w:r>
    </w:p>
    <w:p w14:paraId="1DBD238E" w14:textId="77777777" w:rsidR="00303813" w:rsidRDefault="00303813" w:rsidP="00303813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303813" w:rsidRPr="00194EB0" w14:paraId="67E8888A" w14:textId="77777777" w:rsidTr="00A13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C09C038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14:paraId="1D20290B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14:paraId="75D358D8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14:paraId="48044C1B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="00303813" w:rsidRPr="00194EB0" w14:paraId="1865EF14" w14:textId="77777777" w:rsidTr="00A1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ECB0314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14:paraId="2D41F427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5640467F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7ADD572A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303813" w:rsidRPr="00194EB0" w14:paraId="7656CC3A" w14:textId="77777777" w:rsidTr="00A13D7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19919FD2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14:paraId="02ACEEB2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3F4DC701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25D84EE1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303813" w:rsidRPr="00194EB0" w14:paraId="703E5E43" w14:textId="77777777" w:rsidTr="00A1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AE5B9A3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14:paraId="5A0FAA0F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14:paraId="25FBE76E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14:paraId="4BEA229A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14:paraId="23B314E5" w14:textId="77777777" w:rsidR="00303813" w:rsidRPr="001C24CA" w:rsidRDefault="00303813" w:rsidP="00303813">
      <w:pPr>
        <w:pStyle w:val="Brdtext0"/>
        <w:spacing w:before="0" w:beforeAutospacing="0" w:after="120" w:afterAutospacing="0"/>
        <w:rPr>
          <w:rFonts w:asciiTheme="minorHAnsi" w:hAnsiTheme="minorHAnsi"/>
        </w:rPr>
      </w:pPr>
      <w:bookmarkStart w:id="0" w:name="_GoBack"/>
      <w:bookmarkEnd w:id="0"/>
    </w:p>
    <w:p w14:paraId="2835660A" w14:textId="77777777" w:rsidR="003727F2" w:rsidRPr="001C24CA" w:rsidRDefault="003727F2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3727F2" w:rsidRPr="001C24CA" w:rsidSect="00EC44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00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F43A" w14:textId="77777777" w:rsidR="00DA447F" w:rsidRDefault="00DA447F">
      <w:r>
        <w:separator/>
      </w:r>
    </w:p>
  </w:endnote>
  <w:endnote w:type="continuationSeparator" w:id="0">
    <w:p w14:paraId="3159CF9A" w14:textId="77777777"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B03D" w14:textId="77777777" w:rsidR="003727F2" w:rsidRDefault="003727F2" w:rsidP="00EC4499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71C444D1" wp14:editId="1190ED41">
          <wp:extent cx="2732400" cy="4068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mpa-program-horisontell-cmyk-140130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40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     </w:t>
    </w:r>
    <w:r>
      <w:rPr>
        <w:noProof/>
      </w:rPr>
      <w:drawing>
        <wp:inline distT="0" distB="0" distL="0" distR="0" wp14:anchorId="7FEA9CAB" wp14:editId="668945F4">
          <wp:extent cx="2732400" cy="406800"/>
          <wp:effectExtent l="0" t="0" r="0" b="0"/>
          <wp:docPr id="1" name="Bildobjekt 1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81CE8" w14:textId="77777777" w:rsidR="003727F2" w:rsidRDefault="003727F2" w:rsidP="00EC4499">
    <w:pPr>
      <w:tabs>
        <w:tab w:val="left" w:pos="356"/>
      </w:tabs>
      <w:ind w:right="209"/>
      <w:rPr>
        <w:rFonts w:ascii="Arial" w:hAnsi="Arial" w:cs="Arial"/>
        <w:sz w:val="16"/>
      </w:rPr>
    </w:pPr>
  </w:p>
  <w:p w14:paraId="1E19B6CB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5D073B2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6F751F4" w14:textId="77777777" w:rsidR="00E5306D" w:rsidRPr="00D25953" w:rsidRDefault="00174071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2595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90FC50D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7975CA57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BB82" w14:textId="77777777" w:rsidR="00DA447F" w:rsidRDefault="00DA447F">
      <w:r>
        <w:separator/>
      </w:r>
    </w:p>
  </w:footnote>
  <w:footnote w:type="continuationSeparator" w:id="0">
    <w:p w14:paraId="41A412D3" w14:textId="77777777" w:rsidR="00DA447F" w:rsidRDefault="00DA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C269" w14:textId="77777777" w:rsidR="00742613" w:rsidRDefault="00675080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 wp14:anchorId="21A03AA3" wp14:editId="1AF6310B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AC" w14:textId="77777777"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6A6C" w14:textId="77777777" w:rsidR="00E5306D" w:rsidRDefault="00946023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B3A91E4" w14:textId="77777777" w:rsidR="00946023" w:rsidRDefault="00946023" w:rsidP="00946023">
    <w:pPr>
      <w:pStyle w:val="Sidhuvud"/>
      <w:ind w:left="-1701"/>
      <w:jc w:val="both"/>
    </w:pPr>
  </w:p>
  <w:p w14:paraId="20FBBDCF" w14:textId="77777777" w:rsidR="00946023" w:rsidRDefault="00946023" w:rsidP="00946023">
    <w:pPr>
      <w:pStyle w:val="Sidhuvud"/>
      <w:ind w:left="-1701"/>
      <w:jc w:val="both"/>
    </w:pPr>
  </w:p>
  <w:p w14:paraId="74AD69D7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3BC24D6C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7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6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28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12D7"/>
    <w:rsid w:val="00025F75"/>
    <w:rsid w:val="000329F6"/>
    <w:rsid w:val="0003486F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B3F4A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4D77"/>
    <w:rsid w:val="002557B2"/>
    <w:rsid w:val="00256E4A"/>
    <w:rsid w:val="002572F8"/>
    <w:rsid w:val="0026310B"/>
    <w:rsid w:val="00274398"/>
    <w:rsid w:val="0027578C"/>
    <w:rsid w:val="00290BF4"/>
    <w:rsid w:val="00297AA4"/>
    <w:rsid w:val="002A56DD"/>
    <w:rsid w:val="002A7D86"/>
    <w:rsid w:val="002B06C1"/>
    <w:rsid w:val="002D2A83"/>
    <w:rsid w:val="002E2982"/>
    <w:rsid w:val="002E500D"/>
    <w:rsid w:val="002F07BB"/>
    <w:rsid w:val="002F0D25"/>
    <w:rsid w:val="002F78D9"/>
    <w:rsid w:val="00300635"/>
    <w:rsid w:val="00301A59"/>
    <w:rsid w:val="00303813"/>
    <w:rsid w:val="00305097"/>
    <w:rsid w:val="00307F1F"/>
    <w:rsid w:val="00324E07"/>
    <w:rsid w:val="00355439"/>
    <w:rsid w:val="0036467A"/>
    <w:rsid w:val="003650B8"/>
    <w:rsid w:val="00365540"/>
    <w:rsid w:val="00370DEA"/>
    <w:rsid w:val="003727F2"/>
    <w:rsid w:val="0037473E"/>
    <w:rsid w:val="0038119E"/>
    <w:rsid w:val="0039395E"/>
    <w:rsid w:val="003A428E"/>
    <w:rsid w:val="003C169E"/>
    <w:rsid w:val="003D7181"/>
    <w:rsid w:val="003F65A7"/>
    <w:rsid w:val="00400E5B"/>
    <w:rsid w:val="00404C12"/>
    <w:rsid w:val="00411139"/>
    <w:rsid w:val="00416184"/>
    <w:rsid w:val="00424CF1"/>
    <w:rsid w:val="00434B37"/>
    <w:rsid w:val="00446D35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58D2"/>
    <w:rsid w:val="00554C9D"/>
    <w:rsid w:val="0055611E"/>
    <w:rsid w:val="00563F1C"/>
    <w:rsid w:val="00564B6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B32"/>
    <w:rsid w:val="007A1A42"/>
    <w:rsid w:val="007A507F"/>
    <w:rsid w:val="007A5197"/>
    <w:rsid w:val="007B0558"/>
    <w:rsid w:val="007B1AF1"/>
    <w:rsid w:val="007B25B4"/>
    <w:rsid w:val="007B6540"/>
    <w:rsid w:val="007B6837"/>
    <w:rsid w:val="007C5BFE"/>
    <w:rsid w:val="007E0121"/>
    <w:rsid w:val="007F3C85"/>
    <w:rsid w:val="00804D4C"/>
    <w:rsid w:val="00804FEA"/>
    <w:rsid w:val="0080720F"/>
    <w:rsid w:val="00821F59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7872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64FB"/>
    <w:rsid w:val="00AA2899"/>
    <w:rsid w:val="00AA6887"/>
    <w:rsid w:val="00AB32A7"/>
    <w:rsid w:val="00AB50AE"/>
    <w:rsid w:val="00AB736A"/>
    <w:rsid w:val="00AC0D14"/>
    <w:rsid w:val="00AC0E0B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D4DEB"/>
    <w:rsid w:val="00EE1FDB"/>
    <w:rsid w:val="00EE476B"/>
    <w:rsid w:val="00F030F8"/>
    <w:rsid w:val="00F053CC"/>
    <w:rsid w:val="00F06AEE"/>
    <w:rsid w:val="00F11E3E"/>
    <w:rsid w:val="00F16CE4"/>
    <w:rsid w:val="00F17E0E"/>
    <w:rsid w:val="00F217EA"/>
    <w:rsid w:val="00F25151"/>
    <w:rsid w:val="00F266D4"/>
    <w:rsid w:val="00F4078A"/>
    <w:rsid w:val="00F4306E"/>
    <w:rsid w:val="00F5013B"/>
    <w:rsid w:val="00F518A2"/>
    <w:rsid w:val="00F51958"/>
    <w:rsid w:val="00F51DEF"/>
    <w:rsid w:val="00F53A5C"/>
    <w:rsid w:val="00F53D96"/>
    <w:rsid w:val="00F5617D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071C4E"/>
    <w:pPr>
      <w:keepNext/>
      <w:numPr>
        <w:ilvl w:val="1"/>
        <w:numId w:val="3"/>
      </w:numPr>
      <w:spacing w:after="120"/>
      <w:ind w:left="578" w:hanging="578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071C4E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60CC-BC84-4D6F-A174-9F4F01F3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2018-05-17T11:06:00Z</dcterms:created>
  <dcterms:modified xsi:type="dcterms:W3CDTF">2018-05-17T11:06:00Z</dcterms:modified>
</cp:coreProperties>
</file>